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14:paraId="66C3FC85" w14:textId="601D544C" w:rsidR="003534B7" w:rsidRPr="00DB1558" w:rsidRDefault="00DB1558" w:rsidP="00DB1558">
      <w:pPr>
        <w:pStyle w:val="Bezmezer"/>
        <w:ind w:left="2832"/>
        <w:jc w:val="right"/>
        <w:rPr>
          <w:b/>
          <w:sz w:val="28"/>
          <w:szCs w:val="28"/>
        </w:rPr>
      </w:pPr>
      <w:r w:rsidRPr="00DB1558">
        <w:rPr>
          <w:b/>
          <w:noProof/>
          <w:sz w:val="28"/>
          <w:szCs w:val="28"/>
          <w:lang w:bidi="sk-SK" w:val="sk-SK"/>
        </w:rPr>
        <w:drawing>
          <wp:anchor xmlns:wp="http://schemas.openxmlformats.org/drawingml/2006/wordprocessingDrawing" distT="0" distB="0" distL="114300" distR="114300" simplePos="0" relativeHeight="251658240" behindDoc="0" locked="0" layoutInCell="1" allowOverlap="1" wp14:anchorId="42BE038E" wp14:editId="46E1F7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6283" cy="504825"/>
            <wp:effectExtent l="0" t="0" r="0" b="0"/>
            <wp:wrapNone/>
            <wp:docPr id="1" name="Obrázek 1" descr="C:\Users\pp\Documents\1. úložiště\logo Abacus _verz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ocuments\1. úložiště\logo Abacus _verze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8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xmlns:wp14="http://schemas.microsoft.com/office/word/2010/wordprocessingDrawing" relativeFrom="page">
              <wp14:pctWidth>0</wp14:pctWidth>
            </wp14:sizeRelH>
            <wp14:sizeRelV xmlns:wp14="http://schemas.microsoft.com/office/word/2010/wordprocessingDrawing" relativeFrom="page">
              <wp14:pctHeight>0</wp14:pctHeight>
            </wp14:sizeRelV>
          </wp:anchor>
        </w:drawing>
      </w:r>
      <w:r w:rsidR="003534B7" w:rsidRPr="00DB1558">
        <w:rPr>
          <w:b/>
          <w:sz w:val="28"/>
          <w:szCs w:val="28"/>
          <w:lang w:bidi="sk-SK" w:val="sk-SK"/>
        </w:rPr>
        <w:t xml:space="preserve">FORMULÁR SŤAŽNOSTI </w:t>
      </w:r>
    </w:p>
    <w:p xmlns:w="http://schemas.openxmlformats.org/wordprocessingml/2006/main" w14:paraId="4535C325" w14:textId="225B3CF2" w:rsidR="00DB1558" w:rsidRPr="00DB1558" w:rsidRDefault="00DB1558" w:rsidP="00DB1558">
      <w:pPr>
        <w:pStyle w:val="Bezmezer"/>
        <w:ind w:left="3540"/>
        <w:jc w:val="right"/>
        <w:rPr>
          <w:sz w:val="20"/>
          <w:szCs w:val="20"/>
        </w:rPr>
      </w:pPr>
    </w:p>
    <w:p xmlns:w="http://schemas.openxmlformats.org/wordprocessingml/2006/main" w14:paraId="1CF6DAD4" w14:textId="77777777" w:rsidR="00DB1558" w:rsidRDefault="00DB1558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tbl xmlns:w="http://schemas.openxmlformats.org/wordprocessingml/2006/main">
      <w:tblPr>
        <w:tblStyle w:val="Mkatabulky"/>
        <w:tblpPr w:leftFromText="141" w:rightFromText="141" w:vertAnchor="text" w:horzAnchor="margin" w:tblpY="259"/>
        <w:tblOverlap w:val="never"/>
        <w:tblW w:w="9098" w:type="dxa"/>
        <w:tblLook w:val="04A0" w:firstRow="1" w:lastRow="0" w:firstColumn="1" w:lastColumn="0" w:noHBand="0" w:noVBand="1"/>
      </w:tblPr>
      <w:tblGrid>
        <w:gridCol w:w="3419"/>
        <w:gridCol w:w="5679"/>
      </w:tblGrid>
      <w:tr w:rsidR="00DB1558" w:rsidRPr="000838D0" w14:paraId="6B0372D5" w14:textId="77777777" w:rsidTr="00456675">
        <w:trPr>
          <w:trHeight w:val="443"/>
        </w:trPr>
        <w:tc>
          <w:tcPr>
            <w:tcW w:w="3419" w:type="dxa"/>
          </w:tcPr>
          <w:p w14:paraId="3688B49E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bidi="sk-SK" w:val="sk-SK"/>
              </w:rPr>
              <w:t xml:space="preserve">Meno a priezvisko:</w:t>
            </w:r>
          </w:p>
        </w:tc>
        <w:tc>
          <w:tcPr>
            <w:tcW w:w="5679" w:type="dxa"/>
          </w:tcPr>
          <w:p w14:paraId="3585D9DB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0AE98D6" w14:textId="77777777" w:rsidTr="00456675">
        <w:trPr>
          <w:trHeight w:val="443"/>
        </w:trPr>
        <w:tc>
          <w:tcPr>
            <w:tcW w:w="3419" w:type="dxa"/>
          </w:tcPr>
          <w:p w14:paraId="7E595222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bidi="sk-SK" w:val="sk-SK"/>
              </w:rPr>
              <w:t xml:space="preserve">Adresa:</w:t>
            </w:r>
          </w:p>
        </w:tc>
        <w:tc>
          <w:tcPr>
            <w:tcW w:w="5679" w:type="dxa"/>
          </w:tcPr>
          <w:p w14:paraId="43B0CCD3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8BCBDE5" w14:textId="77777777" w:rsidTr="00456675">
        <w:trPr>
          <w:trHeight w:val="443"/>
        </w:trPr>
        <w:tc>
          <w:tcPr>
            <w:tcW w:w="3419" w:type="dxa"/>
          </w:tcPr>
          <w:p w14:paraId="752A2FF1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bidi="sk-SK" w:val="sk-SK"/>
              </w:rPr>
              <w:t xml:space="preserve">E-mailová adresa:</w:t>
            </w:r>
          </w:p>
        </w:tc>
        <w:tc>
          <w:tcPr>
            <w:tcW w:w="5679" w:type="dxa"/>
          </w:tcPr>
          <w:p w14:paraId="6E7E2776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67450B8C" w14:textId="77777777" w:rsidTr="00456675">
        <w:trPr>
          <w:trHeight w:val="443"/>
        </w:trPr>
        <w:tc>
          <w:tcPr>
            <w:tcW w:w="3419" w:type="dxa"/>
          </w:tcPr>
          <w:p w14:paraId="7BCDE6E9" w14:textId="2F3D29F1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bidi="sk-SK" w:val="sk-SK"/>
              </w:rPr>
              <w:t xml:space="preserve">Telefón:</w:t>
            </w:r>
          </w:p>
        </w:tc>
        <w:tc>
          <w:tcPr>
            <w:tcW w:w="5679" w:type="dxa"/>
          </w:tcPr>
          <w:p w14:paraId="25206811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16A62469" w14:textId="77777777" w:rsidTr="00456675">
        <w:trPr>
          <w:trHeight w:val="328"/>
        </w:trPr>
        <w:tc>
          <w:tcPr>
            <w:tcW w:w="3419" w:type="dxa"/>
          </w:tcPr>
          <w:p w14:paraId="5ED8DC9D" w14:textId="3160C656" w:rsidR="00DB1558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bidi="sk-SK" w:val="sk-SK"/>
              </w:rPr>
              <w:t xml:space="preserve">Číslo bankového účtu:</w:t>
            </w:r>
          </w:p>
        </w:tc>
        <w:tc>
          <w:tcPr>
            <w:tcW w:w="5679" w:type="dxa"/>
          </w:tcPr>
          <w:p w14:paraId="40945C4F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xmlns:w="http://schemas.openxmlformats.org/wordprocessingml/2006/main" w14:paraId="3DD6B7CF" w14:textId="05700F08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xmlns:w="http://schemas.openxmlformats.org/wordprocessingml/2006/main" w14:paraId="7ECF7E39" w14:textId="77777777" w:rsidR="00DB1558" w:rsidRPr="00A103AA" w:rsidRDefault="00DB1558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</w:p>
    <w:p xmlns:w="http://schemas.openxmlformats.org/wordprocessingml/2006/main" w14:paraId="29C29E10" w14:textId="43050DDB" w:rsidR="00CF7AB0" w:rsidRPr="000838D0" w:rsidRDefault="00CF7AB0" w:rsidP="00CF7AB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F7AB0">
        <w:rPr>
          <w:b/>
          <w:rFonts w:asciiTheme="minorHAnsi" w:eastAsia="Times New Roman" w:hAnsiTheme="minorHAnsi" w:cstheme="minorHAnsi"/>
          <w:sz w:val="20"/>
          <w:szCs w:val="20"/>
          <w:lang w:bidi="sk-SK" w:val="sk-SK"/>
        </w:rPr>
        <w:t xml:space="preserve">Zasielam nižšie uvedený tovar na reklamáciu</w:t>
      </w:r>
      <w:r w:rsidRPr="00CF7AB0">
        <w:rPr>
          <w:rFonts w:asciiTheme="minorHAnsi" w:eastAsia="Times New Roman" w:hAnsiTheme="minorHAnsi" w:cstheme="minorHAnsi"/>
          <w:sz w:val="20"/>
          <w:szCs w:val="20"/>
          <w:lang w:bidi="sk-SK" w:val="sk-SK"/>
        </w:rPr>
        <w:t xml:space="preserve"> a žiadam o vystavenie potvrdenia o uplatnení reklamácie, v ktorom bude uvedené, kedy som toto právo uplatnil, čo je obsahom reklamácie, aký spôsob vybavenia reklamácie požadujem, spolu s mojimi kontaktnými údajmi za účelom poskytnutia informácií o vybavení reklamácie.</w:t>
      </w:r>
    </w:p>
    <w:tbl xmlns:w="http://schemas.openxmlformats.org/wordprocessingml/2006/main"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4BA9B778" w:rsidR="003534B7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bidi="sk-SK" w:val="sk-SK"/>
              </w:rPr>
              <w:t xml:space="preserve">Typ a značka výrobku (napr. EVOLVEO EasyPhone EB)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456675">
        <w:trPr>
          <w:trHeight w:val="415"/>
        </w:trPr>
        <w:tc>
          <w:tcPr>
            <w:tcW w:w="3397" w:type="dxa"/>
          </w:tcPr>
          <w:p w14:paraId="05552B38" w14:textId="7B7C5DC6" w:rsidR="003534B7" w:rsidRPr="000838D0" w:rsidRDefault="00DB1558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bidi="sk-SK" w:val="sk-SK"/>
              </w:rPr>
              <w:t xml:space="preserve">Sériové číslo tovaru: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0A4A91">
        <w:trPr>
          <w:trHeight w:val="1413"/>
        </w:trPr>
        <w:tc>
          <w:tcPr>
            <w:tcW w:w="3397" w:type="dxa"/>
          </w:tcPr>
          <w:p w14:paraId="09B65A2E" w14:textId="77777777" w:rsidR="003534B7" w:rsidRDefault="00A103A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bidi="sk-SK" w:val="sk-SK"/>
              </w:rPr>
              <w:t xml:space="preserve">Číslo objednávky alebo faktúry:</w:t>
            </w:r>
          </w:p>
          <w:p w14:paraId="6BDC7C88" w14:textId="0B04CEDA" w:rsidR="000A4A91" w:rsidRPr="000A4A91" w:rsidRDefault="000A4A91" w:rsidP="000A4A9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0A4A91">
              <w:rPr>
                <w:b/>
                <w:rFonts w:asciiTheme="minorHAnsi" w:eastAsia="Times New Roman" w:hAnsiTheme="minorHAnsi" w:cstheme="minorHAnsi"/>
                <w:spacing w:val="2"/>
                <w:sz w:val="20"/>
                <w:szCs w:val="20"/>
                <w:lang w:bidi="sk-SK" w:val="sk-SK"/>
              </w:rPr>
              <w:t xml:space="preserve">V prípade nákupu od iného predajcu priložte kópiu dokladu o kúpe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456675">
        <w:trPr>
          <w:trHeight w:val="333"/>
        </w:trPr>
        <w:tc>
          <w:tcPr>
            <w:tcW w:w="3397" w:type="dxa"/>
          </w:tcPr>
          <w:p w14:paraId="769FF8F5" w14:textId="49F0085B" w:rsidR="003534B7" w:rsidRPr="000838D0" w:rsidRDefault="00A103AA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bidi="sk-SK" w:val="sk-SK"/>
              </w:rPr>
              <w:t xml:space="preserve">Dátum nákupu: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F7AB0" w:rsidRPr="000838D0" w14:paraId="3F93C093" w14:textId="77777777" w:rsidTr="00CF7AB0">
        <w:trPr>
          <w:trHeight w:val="1012"/>
        </w:trPr>
        <w:tc>
          <w:tcPr>
            <w:tcW w:w="3397" w:type="dxa"/>
          </w:tcPr>
          <w:p w14:paraId="307D87B0" w14:textId="39E6DF6A" w:rsidR="00CF7AB0" w:rsidRDefault="00CF7AB0" w:rsidP="00CF7AB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bidi="sk-SK" w:val="sk-SK"/>
              </w:rPr>
              <w:t xml:space="preserve">Popis závad:</w:t>
            </w:r>
          </w:p>
        </w:tc>
        <w:tc>
          <w:tcPr>
            <w:tcW w:w="5642" w:type="dxa"/>
          </w:tcPr>
          <w:p w14:paraId="5ACB2D3F" w14:textId="77777777" w:rsidR="00CF7AB0" w:rsidRPr="000838D0" w:rsidRDefault="00CF7AB0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F7AB0" w:rsidRPr="000838D0" w14:paraId="0C0B5C4D" w14:textId="77777777" w:rsidTr="00456675">
        <w:trPr>
          <w:trHeight w:val="333"/>
        </w:trPr>
        <w:tc>
          <w:tcPr>
            <w:tcW w:w="3397" w:type="dxa"/>
          </w:tcPr>
          <w:p w14:paraId="224F9674" w14:textId="0189C362" w:rsidR="00CF7AB0" w:rsidRDefault="00CF7AB0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bidi="sk-SK" w:val="sk-SK"/>
              </w:rPr>
              <w:t xml:space="preserve">Navrhovaný spôsob vybavovania sťažností:</w:t>
            </w:r>
          </w:p>
        </w:tc>
        <w:tc>
          <w:tcPr>
            <w:tcW w:w="5642" w:type="dxa"/>
          </w:tcPr>
          <w:p w14:paraId="624BABD1" w14:textId="77777777" w:rsidR="00CF7AB0" w:rsidRPr="000838D0" w:rsidRDefault="00CF7AB0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xmlns:w="http://schemas.openxmlformats.org/wordprocessingml/2006/main"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xmlns:w="http://schemas.openxmlformats.org/wordprocessingml/2006/main" w14:paraId="2089E083" w14:textId="77777777" w:rsidR="00456675" w:rsidRDefault="00456675" w:rsidP="00456675">
      <w:pPr>
        <w:pStyle w:val="Bezmezer"/>
        <w:rPr>
          <w:sz w:val="20"/>
          <w:szCs w:val="20"/>
        </w:rPr>
      </w:pPr>
    </w:p>
    <w:p xmlns:w="http://schemas.openxmlformats.org/wordprocessingml/2006/main" w14:paraId="7C53CC55" w14:textId="77777777" w:rsidR="00456675" w:rsidRPr="00456675" w:rsidRDefault="00456675" w:rsidP="00456675">
      <w:pPr>
        <w:pStyle w:val="Bezmezer"/>
      </w:pPr>
    </w:p>
    <w:p xmlns:w="http://schemas.openxmlformats.org/wordprocessingml/2006/main" w14:paraId="2505E66F" w14:textId="03947AC2" w:rsidR="0019457F" w:rsidRPr="000A4A91" w:rsidRDefault="0019457F" w:rsidP="000A4A91">
      <w:pPr>
        <w:pStyle w:val="Bezmezer"/>
        <w:rPr>
          <w:sz w:val="20"/>
          <w:szCs w:val="20"/>
        </w:rPr>
      </w:pPr>
      <w:r w:rsidRPr="000A4A91">
        <w:rPr>
          <w:sz w:val="20"/>
          <w:szCs w:val="20"/>
          <w:lang w:bidi="sk-SK" w:val="sk-SK"/>
        </w:rPr>
        <w:t xml:space="preserve">Tovar posielam na adresu:   </w:t>
      </w:r>
      <w:r w:rsidRPr="000A4A91">
        <w:rPr>
          <w:sz w:val="20"/>
          <w:szCs w:val="20"/>
          <w:lang w:bidi="sk-SK" w:val="sk-SK"/>
        </w:rPr>
        <w:tab/>
      </w:r>
      <w:r w:rsidRPr="000A4A91">
        <w:rPr>
          <w:sz w:val="20"/>
          <w:szCs w:val="20"/>
          <w:lang w:bidi="sk-SK" w:val="sk-SK"/>
        </w:rPr>
        <w:t xml:space="preserve">Abacus Electric, s.r.o.</w:t>
      </w:r>
    </w:p>
    <w:p xmlns:w="http://schemas.openxmlformats.org/wordprocessingml/2006/main" w14:paraId="77EF060E" w14:textId="1668D52D" w:rsidR="0019457F" w:rsidRPr="000A4A91" w:rsidRDefault="0019457F" w:rsidP="000A4A91">
      <w:pPr>
        <w:pStyle w:val="Bezmezer"/>
        <w:ind w:left="2124" w:firstLine="708"/>
        <w:rPr>
          <w:sz w:val="20"/>
          <w:szCs w:val="20"/>
        </w:rPr>
      </w:pPr>
      <w:r w:rsidRPr="000A4A91">
        <w:rPr>
          <w:sz w:val="20"/>
          <w:szCs w:val="20"/>
          <w:lang w:bidi="sk-SK" w:val="sk-SK"/>
        </w:rPr>
        <w:t xml:space="preserve">Oddelenie sťažností</w:t>
      </w:r>
    </w:p>
    <w:p xmlns:w="http://schemas.openxmlformats.org/wordprocessingml/2006/main" w14:paraId="4EC6E255" w14:textId="57677757" w:rsidR="0019457F" w:rsidRPr="000A4A91" w:rsidRDefault="0019457F" w:rsidP="000A4A91">
      <w:pPr>
        <w:pStyle w:val="Bezmezer"/>
        <w:ind w:left="2124" w:firstLine="708"/>
        <w:rPr>
          <w:sz w:val="20"/>
          <w:szCs w:val="20"/>
        </w:rPr>
      </w:pPr>
      <w:r w:rsidRPr="000A4A91">
        <w:rPr>
          <w:sz w:val="20"/>
          <w:szCs w:val="20"/>
          <w:lang w:bidi="sk-SK" w:val="sk-SK"/>
        </w:rPr>
        <w:t xml:space="preserve">370 01 Planá 2</w:t>
      </w:r>
    </w:p>
    <w:p xmlns:w="http://schemas.openxmlformats.org/wordprocessingml/2006/main" w14:paraId="07620BB3" w14:textId="19EF6ED4" w:rsidR="0019457F" w:rsidRPr="000A4A91" w:rsidRDefault="0019457F" w:rsidP="000A4A91">
      <w:pPr>
        <w:pStyle w:val="Bezmezer"/>
        <w:ind w:left="2124" w:firstLine="708"/>
        <w:rPr>
          <w:sz w:val="20"/>
          <w:szCs w:val="20"/>
        </w:rPr>
      </w:pPr>
      <w:r w:rsidRPr="00C74E3D">
        <w:rPr>
          <w:sz w:val="20"/>
          <w:szCs w:val="20"/>
          <w:lang w:bidi="sk-SK" w:val="sk-SK"/>
        </w:rPr>
        <w:t xml:space="preserve">Česká republika</w:t>
      </w:r>
    </w:p>
    <w:p xmlns:w="http://schemas.openxmlformats.org/wordprocessingml/2006/main" w14:paraId="6E66030B" w14:textId="77777777" w:rsidR="0019457F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xmlns:w="http://schemas.openxmlformats.org/wordprocessingml/2006/main" w14:paraId="63683F73" w14:textId="77777777" w:rsidR="000A4A91" w:rsidRPr="00456675" w:rsidRDefault="000A4A91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xmlns:w="http://schemas.openxmlformats.org/wordprocessingml/2006/main" w14:paraId="71B0ED35" w14:textId="7B023B4D" w:rsidR="0019457F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00456675">
        <w:rPr>
          <w:rFonts w:eastAsia="Times New Roman"/>
          <w:spacing w:val="2"/>
          <w:sz w:val="20"/>
          <w:szCs w:val="20"/>
          <w:lang w:bidi="sk-SK" w:val="sk-SK"/>
        </w:rPr>
        <w:t xml:space="preserve">Dátum a podpis kupujúceho:  ................................      </w:t>
      </w:r>
    </w:p>
    <w:sectPr xmlns:w="http://schemas.openxmlformats.org/wordprocessingml/2006/main" w:rsidR="0019457F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7"/>
    <w:rsid w:val="000A4A91"/>
    <w:rsid w:val="0019457F"/>
    <w:rsid w:val="003534B7"/>
    <w:rsid w:val="00456675"/>
    <w:rsid w:val="00677F13"/>
    <w:rsid w:val="00941A41"/>
    <w:rsid w:val="00A103AA"/>
    <w:rsid w:val="00C74E3D"/>
    <w:rsid w:val="00CB1F52"/>
    <w:rsid w:val="00CF7AB0"/>
    <w:rsid w:val="00DB1558"/>
    <w:rsid w:val="00E26C8E"/>
    <w:rsid w:val="00EA1D02"/>
    <w:rsid w:val="00F67770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1558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B1558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
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Gula</cp:lastModifiedBy>
  <cp:revision>5</cp:revision>
  <dcterms:created xsi:type="dcterms:W3CDTF">2023-05-03T10:15:00Z</dcterms:created>
  <dcterms:modified xsi:type="dcterms:W3CDTF">2023-05-11T07:09:00Z</dcterms:modified>
</cp:coreProperties>
</file>